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3B07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5EFA4AF7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431AD440" w14:textId="77777777" w:rsidR="00F204F1" w:rsidRPr="00A3676A" w:rsidRDefault="00F204F1" w:rsidP="00F204F1">
      <w:pPr>
        <w:rPr>
          <w:rFonts w:ascii="Arial" w:hAnsi="Arial" w:cs="Arial"/>
          <w:sz w:val="24"/>
          <w:szCs w:val="24"/>
        </w:rPr>
      </w:pPr>
    </w:p>
    <w:p w14:paraId="774D7204" w14:textId="77777777" w:rsidR="00F204F1" w:rsidRPr="00296A2F" w:rsidRDefault="00F204F1" w:rsidP="00F204F1">
      <w:pPr>
        <w:rPr>
          <w:rStyle w:val="normaltextrun"/>
          <w:rFonts w:ascii="Arial" w:hAnsi="Arial" w:cs="Arial"/>
          <w:sz w:val="24"/>
          <w:szCs w:val="24"/>
        </w:rPr>
      </w:pPr>
      <w:r w:rsidRPr="00B54B95">
        <w:rPr>
          <w:rFonts w:ascii="Arial" w:hAnsi="Arial" w:cs="Arial"/>
          <w:color w:val="0D0D0D"/>
          <w:sz w:val="24"/>
          <w:szCs w:val="24"/>
          <w:shd w:val="clear" w:color="auto" w:fill="FFFFFF"/>
        </w:rPr>
        <w:t>Sumérgete en aguas cristalinas, pasea por arenas doradas y deja que el sol acaricie tu piel.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Pacific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Palace.</w:t>
      </w:r>
    </w:p>
    <w:p w14:paraId="711BEA54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Ciudad de México.</w:t>
      </w:r>
    </w:p>
    <w:p w14:paraId="56F9817D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CE984AF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593F31B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77E24239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1388BB" w14:textId="77777777" w:rsidR="00F204F1" w:rsidRDefault="00F204F1" w:rsidP="00F20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10 al 13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E7149E0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B2BC4FB" w14:textId="77777777" w:rsidR="00F204F1" w:rsidRPr="00296A2F" w:rsidRDefault="00F204F1" w:rsidP="00F204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930AA46" w14:textId="77777777" w:rsidR="00F204F1" w:rsidRDefault="00F204F1" w:rsidP="00F204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B011824" w14:textId="77777777" w:rsidR="00F204F1" w:rsidRDefault="00F204F1" w:rsidP="00F204F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0673BB8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F1"/>
    <w:rsid w:val="002314BB"/>
    <w:rsid w:val="00D746E6"/>
    <w:rsid w:val="00DD0B0F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FB7D"/>
  <w15:chartTrackingRefBased/>
  <w15:docId w15:val="{EC8177AA-B9C7-46BE-B49C-9665B6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F1"/>
  </w:style>
  <w:style w:type="paragraph" w:styleId="Ttulo1">
    <w:name w:val="heading 1"/>
    <w:basedOn w:val="Normal"/>
    <w:next w:val="Normal"/>
    <w:link w:val="Ttulo1Car"/>
    <w:uiPriority w:val="9"/>
    <w:qFormat/>
    <w:rsid w:val="00F20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0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0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0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0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0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0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0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0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0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0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0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04F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04F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04F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04F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04F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04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20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0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0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0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0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04F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04F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04F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0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04F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04F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2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204F1"/>
  </w:style>
  <w:style w:type="character" w:customStyle="1" w:styleId="eop">
    <w:name w:val="eop"/>
    <w:basedOn w:val="Fuentedeprrafopredeter"/>
    <w:rsid w:val="00F2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2024-04-22T21:52:00Z</dcterms:created>
  <dcterms:modified xsi:type="dcterms:W3CDTF">2024-04-22T21:55:00Z</dcterms:modified>
</cp:coreProperties>
</file>